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60" w:rsidRDefault="00A01360" w:rsidP="00C20939">
      <w:pPr>
        <w:ind w:right="-1" w:firstLine="709"/>
        <w:jc w:val="both"/>
        <w:rPr>
          <w:bCs/>
          <w:color w:val="000000"/>
          <w:sz w:val="28"/>
          <w:szCs w:val="28"/>
        </w:rPr>
      </w:pPr>
    </w:p>
    <w:p w:rsidR="00A01360" w:rsidRPr="003E15CC" w:rsidRDefault="00372F3C" w:rsidP="00C20939">
      <w:pPr>
        <w:widowControl w:val="0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45pt;margin-top:-44.8pt;width:34.5pt;height:40.5pt;z-index:1;visibility:visible">
            <v:imagedata r:id="rId6" o:title=""/>
          </v:shape>
        </w:pict>
      </w:r>
      <w:r w:rsidR="00A01360" w:rsidRPr="003E15CC">
        <w:rPr>
          <w:sz w:val="22"/>
          <w:szCs w:val="22"/>
        </w:rPr>
        <w:t>Российская Федерация Приморский край</w:t>
      </w:r>
    </w:p>
    <w:p w:rsidR="00A01360" w:rsidRPr="003E15CC" w:rsidRDefault="00A01360" w:rsidP="00C20939">
      <w:pPr>
        <w:jc w:val="center"/>
        <w:rPr>
          <w:sz w:val="22"/>
          <w:szCs w:val="22"/>
        </w:rPr>
      </w:pP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 xml:space="preserve">ДУМА 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br/>
        <w:t xml:space="preserve">ЯКОВЛЕВСКОГО МУНИЦИПАЛЬНОГО </w:t>
      </w:r>
      <w:r w:rsidR="007C0EFA">
        <w:rPr>
          <w:b/>
          <w:sz w:val="28"/>
          <w:szCs w:val="28"/>
        </w:rPr>
        <w:t>ОКРУГ</w:t>
      </w:r>
      <w:r w:rsidRPr="003E15CC">
        <w:rPr>
          <w:b/>
          <w:sz w:val="28"/>
          <w:szCs w:val="28"/>
        </w:rPr>
        <w:t>А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</w:p>
    <w:p w:rsidR="00A01360" w:rsidRPr="00914E6B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>РЕШЕНИЕ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Default="00DE13A0" w:rsidP="00C20939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0136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C03EAE">
        <w:rPr>
          <w:sz w:val="28"/>
          <w:szCs w:val="28"/>
        </w:rPr>
        <w:t>ября</w:t>
      </w:r>
      <w:r w:rsidR="00A01360" w:rsidRPr="00C20939">
        <w:rPr>
          <w:sz w:val="28"/>
          <w:szCs w:val="28"/>
        </w:rPr>
        <w:t xml:space="preserve">  20</w:t>
      </w:r>
      <w:r w:rsidR="00A01360">
        <w:rPr>
          <w:sz w:val="28"/>
          <w:szCs w:val="28"/>
        </w:rPr>
        <w:t>23</w:t>
      </w:r>
      <w:r w:rsidR="00A01360" w:rsidRPr="00C20939">
        <w:rPr>
          <w:sz w:val="28"/>
          <w:szCs w:val="28"/>
        </w:rPr>
        <w:t xml:space="preserve"> года  </w:t>
      </w:r>
      <w:r w:rsidR="00A01360">
        <w:rPr>
          <w:sz w:val="28"/>
          <w:szCs w:val="28"/>
        </w:rPr>
        <w:t xml:space="preserve">       </w:t>
      </w:r>
      <w:r w:rsidR="00A01360" w:rsidRPr="00C20939">
        <w:rPr>
          <w:sz w:val="28"/>
          <w:szCs w:val="28"/>
        </w:rPr>
        <w:t xml:space="preserve">           </w:t>
      </w:r>
      <w:proofErr w:type="gramStart"/>
      <w:r w:rsidR="00A01360" w:rsidRPr="00C20939">
        <w:rPr>
          <w:sz w:val="28"/>
          <w:szCs w:val="28"/>
        </w:rPr>
        <w:t>с</w:t>
      </w:r>
      <w:proofErr w:type="gramEnd"/>
      <w:r w:rsidR="00A01360" w:rsidRPr="00C20939">
        <w:rPr>
          <w:sz w:val="28"/>
          <w:szCs w:val="28"/>
        </w:rPr>
        <w:t>. Яковлевка                               №</w:t>
      </w:r>
      <w:r w:rsidR="0087593A">
        <w:rPr>
          <w:sz w:val="28"/>
          <w:szCs w:val="28"/>
        </w:rPr>
        <w:t xml:space="preserve"> </w:t>
      </w:r>
      <w:r w:rsidR="00372F3C">
        <w:rPr>
          <w:sz w:val="28"/>
          <w:szCs w:val="28"/>
        </w:rPr>
        <w:t>165</w:t>
      </w:r>
      <w:bookmarkStart w:id="0" w:name="_GoBack"/>
      <w:bookmarkEnd w:id="0"/>
      <w:r w:rsidR="0087593A">
        <w:rPr>
          <w:sz w:val="28"/>
          <w:szCs w:val="28"/>
        </w:rPr>
        <w:t xml:space="preserve"> </w:t>
      </w:r>
      <w:r w:rsidR="00A01360">
        <w:rPr>
          <w:sz w:val="28"/>
          <w:szCs w:val="28"/>
        </w:rPr>
        <w:t>-</w:t>
      </w:r>
      <w:r w:rsidR="00A01360" w:rsidRPr="00C20939">
        <w:rPr>
          <w:sz w:val="28"/>
          <w:szCs w:val="28"/>
        </w:rPr>
        <w:t>НПА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ind w:right="3401"/>
        <w:jc w:val="both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 муниципального  района «О бюджете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муниципального  района на 20</w:t>
      </w:r>
      <w:r>
        <w:rPr>
          <w:b/>
          <w:sz w:val="28"/>
          <w:szCs w:val="28"/>
        </w:rPr>
        <w:t>23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годов»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 w:rsidR="007C0EFA"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 w:rsidR="00202538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от </w:t>
      </w:r>
      <w:r w:rsidR="003160C7">
        <w:rPr>
          <w:sz w:val="28"/>
          <w:szCs w:val="28"/>
        </w:rPr>
        <w:t>2</w:t>
      </w:r>
      <w:r w:rsidR="003E5B69" w:rsidRPr="003E5B69">
        <w:rPr>
          <w:sz w:val="28"/>
          <w:szCs w:val="28"/>
        </w:rPr>
        <w:t>4</w:t>
      </w:r>
      <w:r w:rsidRPr="00760C70">
        <w:rPr>
          <w:sz w:val="28"/>
          <w:szCs w:val="28"/>
        </w:rPr>
        <w:t>.</w:t>
      </w:r>
      <w:r w:rsidR="00FE1892">
        <w:rPr>
          <w:sz w:val="28"/>
          <w:szCs w:val="28"/>
        </w:rPr>
        <w:t>1</w:t>
      </w:r>
      <w:r w:rsidR="00DE13A0">
        <w:rPr>
          <w:sz w:val="28"/>
          <w:szCs w:val="28"/>
        </w:rPr>
        <w:t>1</w:t>
      </w:r>
      <w:r w:rsidRPr="00760C70">
        <w:rPr>
          <w:sz w:val="28"/>
          <w:szCs w:val="28"/>
        </w:rPr>
        <w:t xml:space="preserve">.2023 № </w:t>
      </w:r>
      <w:r w:rsidR="00DE13A0">
        <w:rPr>
          <w:sz w:val="28"/>
          <w:szCs w:val="28"/>
        </w:rPr>
        <w:t>1</w:t>
      </w:r>
      <w:r w:rsidR="003E5B69" w:rsidRPr="003E5B69">
        <w:rPr>
          <w:sz w:val="28"/>
          <w:szCs w:val="28"/>
        </w:rPr>
        <w:t>406</w:t>
      </w:r>
      <w:r w:rsidR="00760C70" w:rsidRPr="00760C70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40D73">
        <w:rPr>
          <w:sz w:val="28"/>
          <w:szCs w:val="28"/>
        </w:rPr>
        <w:t>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A01360" w:rsidRPr="00C20939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 w:rsidR="00FE1892">
        <w:rPr>
          <w:sz w:val="28"/>
          <w:szCs w:val="28"/>
        </w:rPr>
        <w:t>пункты 1, 2</w:t>
      </w:r>
      <w:r w:rsidR="00376011">
        <w:rPr>
          <w:sz w:val="28"/>
          <w:szCs w:val="28"/>
        </w:rPr>
        <w:t>, 3</w:t>
      </w:r>
      <w:r>
        <w:rPr>
          <w:sz w:val="28"/>
          <w:szCs w:val="28"/>
        </w:rPr>
        <w:t xml:space="preserve">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</w:t>
      </w:r>
      <w:r w:rsidR="00B51AA7">
        <w:rPr>
          <w:sz w:val="28"/>
          <w:szCs w:val="28"/>
        </w:rPr>
        <w:t>7</w:t>
      </w:r>
      <w:r w:rsidR="00376011">
        <w:rPr>
          <w:sz w:val="28"/>
          <w:szCs w:val="28"/>
        </w:rPr>
        <w:t>63 267 544,68</w:t>
      </w:r>
      <w:r>
        <w:rPr>
          <w:sz w:val="28"/>
          <w:szCs w:val="28"/>
        </w:rPr>
        <w:t xml:space="preserve"> рубл</w:t>
      </w:r>
      <w:r w:rsidR="00376011">
        <w:rPr>
          <w:sz w:val="28"/>
          <w:szCs w:val="28"/>
        </w:rPr>
        <w:t>я</w:t>
      </w:r>
      <w:r>
        <w:rPr>
          <w:sz w:val="28"/>
          <w:szCs w:val="28"/>
        </w:rPr>
        <w:t xml:space="preserve">, в том числе за счет межбюджетных трансфертов, получаемых из других бюджетов бюджетной системы Российской Федерации, - в сумме </w:t>
      </w:r>
      <w:r w:rsidR="00376011">
        <w:rPr>
          <w:sz w:val="28"/>
          <w:szCs w:val="28"/>
        </w:rPr>
        <w:t>407 678 544,68</w:t>
      </w:r>
      <w:r w:rsidR="006E4FEB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376011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376011" w:rsidRDefault="00A01360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 w:rsidR="00376011">
        <w:rPr>
          <w:sz w:val="28"/>
          <w:szCs w:val="28"/>
        </w:rPr>
        <w:t>803 275 517,60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DE13A0" w:rsidRDefault="00376011" w:rsidP="00376011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размер дефицита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40 007 972,92 рубля</w:t>
      </w:r>
      <w:r w:rsidR="00A01360" w:rsidRPr="00C20939">
        <w:rPr>
          <w:sz w:val="28"/>
          <w:szCs w:val="28"/>
        </w:rPr>
        <w:t>»</w:t>
      </w:r>
      <w:r w:rsidR="00A01360">
        <w:rPr>
          <w:sz w:val="28"/>
          <w:szCs w:val="28"/>
        </w:rPr>
        <w:t>;</w:t>
      </w:r>
    </w:p>
    <w:p w:rsidR="00A01360" w:rsidRDefault="00376011" w:rsidP="0059322E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6FB9">
        <w:rPr>
          <w:sz w:val="28"/>
          <w:szCs w:val="28"/>
        </w:rPr>
        <w:t xml:space="preserve">) </w:t>
      </w:r>
      <w:r w:rsidR="00A01360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1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A01360" w:rsidRPr="00CC596D" w:rsidRDefault="00376011" w:rsidP="00D750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Pr="00CC596D" w:rsidRDefault="00376011" w:rsidP="00CC596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376011" w:rsidP="00C2093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01360">
        <w:rPr>
          <w:sz w:val="28"/>
          <w:szCs w:val="28"/>
        </w:rPr>
        <w:t>) приложение 4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4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376011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376011" w:rsidRDefault="00376011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A01360" w:rsidRDefault="00617470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12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к настоящему решению</w:t>
      </w:r>
      <w:r w:rsidR="004A42CF">
        <w:rPr>
          <w:sz w:val="28"/>
          <w:szCs w:val="28"/>
        </w:rPr>
        <w:t>.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01360" w:rsidRPr="00C20939" w:rsidRDefault="00A01360" w:rsidP="00F01FA0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E8242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360"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01360" w:rsidRPr="00C20939">
        <w:rPr>
          <w:sz w:val="28"/>
          <w:szCs w:val="28"/>
        </w:rPr>
        <w:t xml:space="preserve">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E82420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E82420">
        <w:rPr>
          <w:sz w:val="28"/>
          <w:szCs w:val="28"/>
        </w:rPr>
        <w:t xml:space="preserve">      Е. А. </w:t>
      </w:r>
      <w:proofErr w:type="spellStart"/>
      <w:r w:rsidR="00E82420">
        <w:rPr>
          <w:sz w:val="28"/>
          <w:szCs w:val="28"/>
        </w:rPr>
        <w:t>Животягин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C50452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sectPr w:rsidR="00A01360" w:rsidRPr="00C20939" w:rsidSect="00D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39"/>
    <w:rsid w:val="00000D5B"/>
    <w:rsid w:val="00000F14"/>
    <w:rsid w:val="00011F72"/>
    <w:rsid w:val="00013806"/>
    <w:rsid w:val="0001539B"/>
    <w:rsid w:val="00017FCA"/>
    <w:rsid w:val="0003390C"/>
    <w:rsid w:val="00057454"/>
    <w:rsid w:val="00067B97"/>
    <w:rsid w:val="00083108"/>
    <w:rsid w:val="000A0585"/>
    <w:rsid w:val="000A410A"/>
    <w:rsid w:val="000C4A66"/>
    <w:rsid w:val="000D4FC3"/>
    <w:rsid w:val="00113F0B"/>
    <w:rsid w:val="0014022E"/>
    <w:rsid w:val="00145515"/>
    <w:rsid w:val="00153926"/>
    <w:rsid w:val="00164DA7"/>
    <w:rsid w:val="00172FB7"/>
    <w:rsid w:val="0019346F"/>
    <w:rsid w:val="001C37E8"/>
    <w:rsid w:val="001D2188"/>
    <w:rsid w:val="001E3E88"/>
    <w:rsid w:val="00202538"/>
    <w:rsid w:val="00215050"/>
    <w:rsid w:val="00217B03"/>
    <w:rsid w:val="00227EC8"/>
    <w:rsid w:val="00252BD8"/>
    <w:rsid w:val="00260261"/>
    <w:rsid w:val="002605E8"/>
    <w:rsid w:val="00260AC8"/>
    <w:rsid w:val="00261DEB"/>
    <w:rsid w:val="002666D5"/>
    <w:rsid w:val="00266E62"/>
    <w:rsid w:val="00273529"/>
    <w:rsid w:val="00284C18"/>
    <w:rsid w:val="002B0A93"/>
    <w:rsid w:val="002B73A3"/>
    <w:rsid w:val="002D0E55"/>
    <w:rsid w:val="003119C0"/>
    <w:rsid w:val="003160C7"/>
    <w:rsid w:val="003611F5"/>
    <w:rsid w:val="00361C11"/>
    <w:rsid w:val="00362239"/>
    <w:rsid w:val="00372F3C"/>
    <w:rsid w:val="00376011"/>
    <w:rsid w:val="00382775"/>
    <w:rsid w:val="003950AA"/>
    <w:rsid w:val="003A3D3F"/>
    <w:rsid w:val="003A5036"/>
    <w:rsid w:val="003C0F6E"/>
    <w:rsid w:val="003E15CC"/>
    <w:rsid w:val="003E5B69"/>
    <w:rsid w:val="003F2565"/>
    <w:rsid w:val="00422F11"/>
    <w:rsid w:val="004579EF"/>
    <w:rsid w:val="004737A9"/>
    <w:rsid w:val="004877E4"/>
    <w:rsid w:val="00491342"/>
    <w:rsid w:val="004A42CF"/>
    <w:rsid w:val="004F721E"/>
    <w:rsid w:val="00505486"/>
    <w:rsid w:val="005206F6"/>
    <w:rsid w:val="00523E47"/>
    <w:rsid w:val="00540560"/>
    <w:rsid w:val="00540D73"/>
    <w:rsid w:val="00562D3F"/>
    <w:rsid w:val="00571912"/>
    <w:rsid w:val="005726FE"/>
    <w:rsid w:val="0059322E"/>
    <w:rsid w:val="005A7BA4"/>
    <w:rsid w:val="005C64CF"/>
    <w:rsid w:val="005C6FB9"/>
    <w:rsid w:val="005D5522"/>
    <w:rsid w:val="005E60CA"/>
    <w:rsid w:val="00613A52"/>
    <w:rsid w:val="00617470"/>
    <w:rsid w:val="006333A7"/>
    <w:rsid w:val="00642378"/>
    <w:rsid w:val="00675578"/>
    <w:rsid w:val="0069781C"/>
    <w:rsid w:val="006B22F7"/>
    <w:rsid w:val="006C2B19"/>
    <w:rsid w:val="006E4FEB"/>
    <w:rsid w:val="006F12FD"/>
    <w:rsid w:val="006F2AB2"/>
    <w:rsid w:val="00712D0C"/>
    <w:rsid w:val="00721A09"/>
    <w:rsid w:val="00722DBF"/>
    <w:rsid w:val="00734291"/>
    <w:rsid w:val="00743F2D"/>
    <w:rsid w:val="00745E8C"/>
    <w:rsid w:val="00760C70"/>
    <w:rsid w:val="00764F9F"/>
    <w:rsid w:val="007775D1"/>
    <w:rsid w:val="007B7677"/>
    <w:rsid w:val="007C095B"/>
    <w:rsid w:val="007C0EFA"/>
    <w:rsid w:val="007D608C"/>
    <w:rsid w:val="007F0636"/>
    <w:rsid w:val="007F4A20"/>
    <w:rsid w:val="00800406"/>
    <w:rsid w:val="00805088"/>
    <w:rsid w:val="00823B6E"/>
    <w:rsid w:val="00831D5A"/>
    <w:rsid w:val="0083280B"/>
    <w:rsid w:val="00852180"/>
    <w:rsid w:val="00865986"/>
    <w:rsid w:val="0087498F"/>
    <w:rsid w:val="0087593A"/>
    <w:rsid w:val="008B09D0"/>
    <w:rsid w:val="008C3472"/>
    <w:rsid w:val="008D6407"/>
    <w:rsid w:val="009007BE"/>
    <w:rsid w:val="00914E6B"/>
    <w:rsid w:val="00917EE8"/>
    <w:rsid w:val="00924E8D"/>
    <w:rsid w:val="009358D4"/>
    <w:rsid w:val="00940537"/>
    <w:rsid w:val="0095670D"/>
    <w:rsid w:val="009B0A1A"/>
    <w:rsid w:val="009B126A"/>
    <w:rsid w:val="009D6C7C"/>
    <w:rsid w:val="009F0566"/>
    <w:rsid w:val="009F1D68"/>
    <w:rsid w:val="009F560B"/>
    <w:rsid w:val="00A01360"/>
    <w:rsid w:val="00A259EE"/>
    <w:rsid w:val="00A265F9"/>
    <w:rsid w:val="00A3278F"/>
    <w:rsid w:val="00A67175"/>
    <w:rsid w:val="00A70E09"/>
    <w:rsid w:val="00A77255"/>
    <w:rsid w:val="00A85FD9"/>
    <w:rsid w:val="00AB6226"/>
    <w:rsid w:val="00AC4272"/>
    <w:rsid w:val="00AC4706"/>
    <w:rsid w:val="00AE4DBF"/>
    <w:rsid w:val="00AE5953"/>
    <w:rsid w:val="00B032F5"/>
    <w:rsid w:val="00B055D1"/>
    <w:rsid w:val="00B51AA7"/>
    <w:rsid w:val="00B61B1D"/>
    <w:rsid w:val="00B62E79"/>
    <w:rsid w:val="00B75F10"/>
    <w:rsid w:val="00B80D3F"/>
    <w:rsid w:val="00B95FAF"/>
    <w:rsid w:val="00BA274C"/>
    <w:rsid w:val="00BB5F70"/>
    <w:rsid w:val="00BC15C7"/>
    <w:rsid w:val="00BC1832"/>
    <w:rsid w:val="00BD283D"/>
    <w:rsid w:val="00BD70BF"/>
    <w:rsid w:val="00BE3AEA"/>
    <w:rsid w:val="00BF4F9B"/>
    <w:rsid w:val="00C01F45"/>
    <w:rsid w:val="00C03EAE"/>
    <w:rsid w:val="00C20939"/>
    <w:rsid w:val="00C45784"/>
    <w:rsid w:val="00C50452"/>
    <w:rsid w:val="00C80E5E"/>
    <w:rsid w:val="00C83D35"/>
    <w:rsid w:val="00C87CFE"/>
    <w:rsid w:val="00CA1DFF"/>
    <w:rsid w:val="00CA3D07"/>
    <w:rsid w:val="00CC596D"/>
    <w:rsid w:val="00CD653C"/>
    <w:rsid w:val="00CF23F7"/>
    <w:rsid w:val="00D04D33"/>
    <w:rsid w:val="00D24BC8"/>
    <w:rsid w:val="00D44A4C"/>
    <w:rsid w:val="00D50B88"/>
    <w:rsid w:val="00D72512"/>
    <w:rsid w:val="00D7509B"/>
    <w:rsid w:val="00D9662F"/>
    <w:rsid w:val="00DC1488"/>
    <w:rsid w:val="00DD753E"/>
    <w:rsid w:val="00DE13A0"/>
    <w:rsid w:val="00DE3431"/>
    <w:rsid w:val="00E0740B"/>
    <w:rsid w:val="00E2094D"/>
    <w:rsid w:val="00E221AD"/>
    <w:rsid w:val="00E348FD"/>
    <w:rsid w:val="00E376FB"/>
    <w:rsid w:val="00E543E3"/>
    <w:rsid w:val="00E82420"/>
    <w:rsid w:val="00E86398"/>
    <w:rsid w:val="00EA1BD4"/>
    <w:rsid w:val="00EF42F1"/>
    <w:rsid w:val="00F01FA0"/>
    <w:rsid w:val="00F13E8B"/>
    <w:rsid w:val="00F32315"/>
    <w:rsid w:val="00F538D2"/>
    <w:rsid w:val="00FA0662"/>
    <w:rsid w:val="00FA6920"/>
    <w:rsid w:val="00FD5491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C2093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link w:val="a3"/>
    <w:uiPriority w:val="99"/>
    <w:locked/>
    <w:rsid w:val="00C20939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6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E62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742F-820D-49F6-B2AA-832B9F1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Силина Ольга Владимировна</cp:lastModifiedBy>
  <cp:revision>184</cp:revision>
  <cp:lastPrinted>2023-10-25T01:27:00Z</cp:lastPrinted>
  <dcterms:created xsi:type="dcterms:W3CDTF">2020-01-22T06:55:00Z</dcterms:created>
  <dcterms:modified xsi:type="dcterms:W3CDTF">2023-11-28T05:06:00Z</dcterms:modified>
</cp:coreProperties>
</file>